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89" w:rsidRPr="00366571" w:rsidRDefault="00D25489" w:rsidP="00012211">
      <w:pPr>
        <w:spacing w:after="0" w:line="240" w:lineRule="auto"/>
        <w:jc w:val="center"/>
      </w:pPr>
      <w:bookmarkStart w:id="0" w:name="_GoBack"/>
      <w:bookmarkEnd w:id="0"/>
    </w:p>
    <w:p w:rsidR="00D25489" w:rsidRPr="00366571" w:rsidRDefault="00D25489" w:rsidP="00012211">
      <w:pPr>
        <w:spacing w:after="0" w:line="240" w:lineRule="auto"/>
        <w:jc w:val="center"/>
      </w:pPr>
    </w:p>
    <w:p w:rsidR="00674D2F" w:rsidRPr="007574A6" w:rsidRDefault="00674D2F" w:rsidP="00674D2F">
      <w:pPr>
        <w:jc w:val="right"/>
      </w:pPr>
      <w:r w:rsidRPr="007574A6">
        <w:t>Salaspils novada pašvaldības iestādes</w:t>
      </w:r>
    </w:p>
    <w:p w:rsidR="00674D2F" w:rsidRPr="007574A6" w:rsidRDefault="00674D2F" w:rsidP="00674D2F">
      <w:pPr>
        <w:jc w:val="right"/>
      </w:pPr>
      <w:r w:rsidRPr="007574A6">
        <w:t>„Salaspils sporta nams” direktoram</w:t>
      </w:r>
    </w:p>
    <w:p w:rsidR="00674D2F" w:rsidRPr="007574A6" w:rsidRDefault="00674D2F" w:rsidP="00674D2F">
      <w:pPr>
        <w:jc w:val="right"/>
      </w:pPr>
      <w:r w:rsidRPr="007574A6">
        <w:t>Vitālijam Berezņevam</w:t>
      </w:r>
    </w:p>
    <w:p w:rsidR="00674D2F" w:rsidRPr="007574A6" w:rsidRDefault="00674D2F" w:rsidP="00674D2F"/>
    <w:p w:rsidR="00674D2F" w:rsidRPr="007574A6" w:rsidRDefault="00674D2F" w:rsidP="00674D2F">
      <w:r w:rsidRPr="007574A6">
        <w:t xml:space="preserve">Apmeklētāja </w:t>
      </w:r>
      <w:r>
        <w:t>v</w:t>
      </w:r>
      <w:r w:rsidRPr="007574A6">
        <w:t xml:space="preserve">ārds, uzvārds: </w:t>
      </w:r>
      <w:r w:rsidR="00DF4671">
        <w:tab/>
      </w:r>
      <w:r w:rsidR="00DF4671">
        <w:tab/>
      </w:r>
      <w:r w:rsidRPr="007574A6">
        <w:t>_______________________________________</w:t>
      </w:r>
    </w:p>
    <w:p w:rsidR="00674D2F" w:rsidRDefault="00674D2F" w:rsidP="00674D2F">
      <w:r w:rsidRPr="007574A6">
        <w:t xml:space="preserve">Personas kods:  </w:t>
      </w:r>
      <w:r>
        <w:tab/>
        <w:t xml:space="preserve">          </w:t>
      </w:r>
      <w:r w:rsidR="00DF4671">
        <w:tab/>
      </w:r>
      <w:r w:rsidR="00DF4671">
        <w:tab/>
      </w:r>
      <w:r w:rsidRPr="007574A6">
        <w:t>_______________________________________</w:t>
      </w:r>
    </w:p>
    <w:p w:rsidR="00DF4671" w:rsidRPr="007574A6" w:rsidRDefault="00DF4671" w:rsidP="00DF4671">
      <w:r w:rsidRPr="007574A6">
        <w:t xml:space="preserve">Apmeklētāja </w:t>
      </w:r>
      <w:r>
        <w:t xml:space="preserve">deklarētā adrese:          </w:t>
      </w:r>
      <w:r>
        <w:tab/>
      </w:r>
      <w:r w:rsidRPr="007574A6">
        <w:t>_______________________________________</w:t>
      </w:r>
    </w:p>
    <w:p w:rsidR="00674D2F" w:rsidRDefault="00DF4671" w:rsidP="00674D2F">
      <w:r>
        <w:t>Likumiskā</w:t>
      </w:r>
      <w:r w:rsidR="00674D2F">
        <w:t xml:space="preserve"> pārstāv</w:t>
      </w:r>
      <w:r>
        <w:t xml:space="preserve">ja vārds, uzvārds:  </w:t>
      </w:r>
      <w:r w:rsidR="00674D2F" w:rsidRPr="007574A6">
        <w:t>_______________________________________</w:t>
      </w:r>
    </w:p>
    <w:p w:rsidR="00674D2F" w:rsidRPr="007574A6" w:rsidRDefault="00674D2F" w:rsidP="00674D2F">
      <w:r>
        <w:t>Personas kods:</w:t>
      </w:r>
      <w:r>
        <w:tab/>
        <w:t xml:space="preserve">                      </w:t>
      </w:r>
      <w:r w:rsidR="00DF4671">
        <w:tab/>
      </w:r>
      <w:r w:rsidR="00DF4671">
        <w:tab/>
      </w:r>
      <w:r w:rsidRPr="007574A6">
        <w:t>_______________________________________</w:t>
      </w:r>
    </w:p>
    <w:p w:rsidR="00674D2F" w:rsidRPr="007574A6" w:rsidRDefault="00674D2F" w:rsidP="00674D2F">
      <w:r w:rsidRPr="007574A6">
        <w:t xml:space="preserve">Tālr.:                 </w:t>
      </w:r>
      <w:r>
        <w:tab/>
        <w:t xml:space="preserve">          </w:t>
      </w:r>
      <w:r w:rsidR="00DF4671">
        <w:tab/>
      </w:r>
      <w:r w:rsidR="00DF4671">
        <w:tab/>
      </w:r>
      <w:r w:rsidRPr="007574A6">
        <w:t>_______________________________________</w:t>
      </w:r>
    </w:p>
    <w:p w:rsidR="00674D2F" w:rsidRPr="007574A6" w:rsidRDefault="00674D2F" w:rsidP="00674D2F">
      <w:r w:rsidRPr="007574A6">
        <w:t xml:space="preserve">E-pasts:        </w:t>
      </w:r>
      <w:r>
        <w:t xml:space="preserve">                     </w:t>
      </w:r>
      <w:r w:rsidRPr="007574A6">
        <w:t xml:space="preserve">    </w:t>
      </w:r>
      <w:r w:rsidR="00DF4671">
        <w:tab/>
      </w:r>
      <w:r w:rsidR="00DF4671">
        <w:tab/>
      </w:r>
      <w:r w:rsidRPr="007574A6">
        <w:t>_______________________________________</w:t>
      </w:r>
    </w:p>
    <w:p w:rsidR="00F716E5" w:rsidRDefault="00F716E5" w:rsidP="004A4205">
      <w:pPr>
        <w:spacing w:after="0" w:line="240" w:lineRule="auto"/>
        <w:ind w:right="1416"/>
        <w:jc w:val="both"/>
      </w:pPr>
      <w:r w:rsidRPr="000D7522">
        <w:rPr>
          <w:sz w:val="60"/>
          <w:szCs w:val="60"/>
        </w:rPr>
        <w:t>□</w:t>
      </w:r>
      <w:r>
        <w:rPr>
          <w:sz w:val="60"/>
          <w:szCs w:val="60"/>
        </w:rPr>
        <w:t xml:space="preserve"> </w:t>
      </w:r>
      <w:r>
        <w:t>Atzīmēt, ja piekrītat</w:t>
      </w:r>
      <w:r w:rsidRPr="005A15F6">
        <w:t xml:space="preserve"> </w:t>
      </w:r>
      <w:r w:rsidR="00304B33">
        <w:t xml:space="preserve">tam, ka apmeklētājs, kas ir </w:t>
      </w:r>
      <w:r w:rsidR="00304B33" w:rsidRPr="00366571">
        <w:t>jaunāk</w:t>
      </w:r>
      <w:r w:rsidR="00304B33">
        <w:t>s</w:t>
      </w:r>
      <w:r w:rsidR="00304B33" w:rsidRPr="00366571">
        <w:t xml:space="preserve"> par 18 gadiem</w:t>
      </w:r>
      <w:r w:rsidR="00304B33">
        <w:t>, var patstāvīgi (bez likumiskā pārstāvja</w:t>
      </w:r>
      <w:r w:rsidR="00045EFD">
        <w:t xml:space="preserve"> vai citas pieaugušas personas</w:t>
      </w:r>
      <w:r w:rsidR="00731D3F">
        <w:t xml:space="preserve"> klātbūtnes</w:t>
      </w:r>
      <w:r w:rsidR="00304B33">
        <w:t>) izmantot Salaspils sporta namu un stadionu.</w:t>
      </w:r>
    </w:p>
    <w:p w:rsidR="0022735D" w:rsidRDefault="0022735D" w:rsidP="004A4205">
      <w:pPr>
        <w:spacing w:after="0" w:line="240" w:lineRule="auto"/>
        <w:ind w:right="1416"/>
        <w:jc w:val="both"/>
      </w:pPr>
      <w:r w:rsidRPr="000D7522">
        <w:rPr>
          <w:sz w:val="60"/>
          <w:szCs w:val="60"/>
        </w:rPr>
        <w:t>□</w:t>
      </w:r>
      <w:r>
        <w:rPr>
          <w:sz w:val="32"/>
          <w:szCs w:val="32"/>
        </w:rPr>
        <w:t xml:space="preserve"> </w:t>
      </w:r>
      <w:r>
        <w:t xml:space="preserve">Atzīmēt, ja piekrītat, ka sagatavotu abonementu var saņemt pats apmeklētājs, kas ir </w:t>
      </w:r>
      <w:r w:rsidRPr="00366571">
        <w:t>jaunāk</w:t>
      </w:r>
      <w:r>
        <w:t>s</w:t>
      </w:r>
      <w:r w:rsidRPr="00366571">
        <w:t xml:space="preserve"> par 18 gadiem</w:t>
      </w:r>
      <w:r w:rsidRPr="005A15F6">
        <w:t>.</w:t>
      </w:r>
    </w:p>
    <w:p w:rsidR="00DF4671" w:rsidRDefault="00DF4671" w:rsidP="00DF4671">
      <w:pPr>
        <w:spacing w:after="0" w:line="240" w:lineRule="auto"/>
        <w:jc w:val="both"/>
      </w:pPr>
      <w:r w:rsidRPr="000D7522">
        <w:rPr>
          <w:sz w:val="60"/>
          <w:szCs w:val="60"/>
        </w:rPr>
        <w:t>□</w:t>
      </w:r>
      <w:r>
        <w:rPr>
          <w:sz w:val="32"/>
          <w:szCs w:val="32"/>
        </w:rPr>
        <w:t xml:space="preserve"> </w:t>
      </w:r>
      <w:r>
        <w:t>Atzīmēt, ja piekrītat</w:t>
      </w:r>
      <w:r w:rsidRPr="005A15F6">
        <w:t xml:space="preserve"> saņemt uz </w:t>
      </w:r>
      <w:r w:rsidR="00731D3F">
        <w:t xml:space="preserve">Jūsu </w:t>
      </w:r>
      <w:r w:rsidRPr="005A15F6">
        <w:t>norādīto e-pastu Salaspils sport</w:t>
      </w:r>
      <w:r>
        <w:t>a</w:t>
      </w:r>
      <w:r w:rsidRPr="005A15F6">
        <w:t xml:space="preserve"> nama </w:t>
      </w:r>
      <w:r>
        <w:t>informāciju</w:t>
      </w:r>
      <w:r w:rsidRPr="005A15F6">
        <w:t>.</w:t>
      </w:r>
    </w:p>
    <w:p w:rsidR="00674D2F" w:rsidRPr="007574A6" w:rsidRDefault="00674D2F" w:rsidP="00674D2F"/>
    <w:p w:rsidR="00674D2F" w:rsidRPr="007574A6" w:rsidRDefault="00674D2F" w:rsidP="00674D2F">
      <w:pPr>
        <w:jc w:val="center"/>
        <w:rPr>
          <w:b/>
        </w:rPr>
      </w:pPr>
      <w:r w:rsidRPr="007574A6">
        <w:rPr>
          <w:b/>
        </w:rPr>
        <w:t>IESNIEGUMS</w:t>
      </w:r>
    </w:p>
    <w:p w:rsidR="00674D2F" w:rsidRPr="007574A6" w:rsidRDefault="00674D2F" w:rsidP="00674D2F">
      <w:pPr>
        <w:jc w:val="both"/>
      </w:pPr>
    </w:p>
    <w:p w:rsidR="00674D2F" w:rsidRPr="007574A6" w:rsidRDefault="00674D2F" w:rsidP="00674D2F">
      <w:pPr>
        <w:jc w:val="both"/>
      </w:pPr>
      <w:r w:rsidRPr="007574A6">
        <w:t>Salaspilī</w:t>
      </w:r>
      <w:r w:rsidR="00BC452C">
        <w:t>,</w:t>
      </w:r>
      <w:r w:rsidRPr="007574A6">
        <w:t xml:space="preserve"> 20____.gada ____.____________________</w:t>
      </w:r>
    </w:p>
    <w:p w:rsidR="00674D2F" w:rsidRDefault="00674D2F" w:rsidP="00674D2F">
      <w:pPr>
        <w:jc w:val="both"/>
      </w:pPr>
      <w:r w:rsidRPr="007574A6">
        <w:t>________________________________________________________________________</w:t>
      </w:r>
    </w:p>
    <w:p w:rsidR="00674D2F" w:rsidRDefault="00674D2F" w:rsidP="00674D2F">
      <w:pPr>
        <w:jc w:val="both"/>
      </w:pPr>
      <w:r w:rsidRPr="007574A6">
        <w:t>________________________________________________________________________</w:t>
      </w:r>
    </w:p>
    <w:p w:rsidR="00D90FC3" w:rsidRDefault="00D90FC3" w:rsidP="00D90FC3">
      <w:pPr>
        <w:jc w:val="both"/>
        <w:rPr>
          <w:b/>
        </w:rPr>
      </w:pPr>
    </w:p>
    <w:p w:rsidR="00D90FC3" w:rsidRPr="00AB19EC" w:rsidRDefault="00D90FC3" w:rsidP="00D90FC3">
      <w:pPr>
        <w:jc w:val="both"/>
        <w:rPr>
          <w:b/>
        </w:rPr>
      </w:pPr>
      <w:r w:rsidRPr="00AB19EC">
        <w:rPr>
          <w:b/>
        </w:rPr>
        <w:t>Parakstot šo iesniegumu, piekrītu datu apstrādei ar mērķi noteikt, vai izpildās nosacījumi abonementa izsniegšanai.</w:t>
      </w:r>
    </w:p>
    <w:p w:rsidR="00674D2F" w:rsidRPr="007574A6" w:rsidRDefault="00674D2F" w:rsidP="00674D2F">
      <w:pPr>
        <w:pStyle w:val="NormalWeb"/>
        <w:jc w:val="both"/>
        <w:rPr>
          <w:color w:val="000000"/>
          <w:lang w:val="lv-LV"/>
        </w:rPr>
      </w:pPr>
      <w:r w:rsidRPr="007574A6">
        <w:rPr>
          <w:color w:val="000000"/>
          <w:lang w:val="lv-LV"/>
        </w:rPr>
        <w:t>Ar cieņu,</w:t>
      </w:r>
    </w:p>
    <w:p w:rsidR="00674D2F" w:rsidRPr="007574A6" w:rsidRDefault="00674D2F" w:rsidP="00674D2F">
      <w:pPr>
        <w:jc w:val="both"/>
      </w:pPr>
    </w:p>
    <w:p w:rsidR="00674D2F" w:rsidRPr="004A4205" w:rsidRDefault="00674D2F" w:rsidP="004A4205">
      <w:pPr>
        <w:jc w:val="both"/>
      </w:pPr>
      <w:r w:rsidRPr="007574A6">
        <w:t>______________________(paraksts)/__________________________(atšifrējums)</w:t>
      </w:r>
    </w:p>
    <w:p w:rsidR="0065421F" w:rsidRDefault="0065421F" w:rsidP="0065421F">
      <w:pPr>
        <w:spacing w:after="0" w:line="240" w:lineRule="auto"/>
        <w:jc w:val="center"/>
        <w:rPr>
          <w:b/>
          <w:caps/>
        </w:rPr>
      </w:pPr>
      <w:r w:rsidRPr="00C545CA">
        <w:rPr>
          <w:rFonts w:eastAsia="Calibri"/>
        </w:rPr>
        <w:object w:dxaOrig="94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>
            <v:imagedata r:id="rId7" o:title=""/>
          </v:shape>
          <o:OLEObject Type="Embed" ProgID="Word.Picture.8" ShapeID="_x0000_i1025" DrawAspect="Content" ObjectID="_1590324797" r:id="rId8"/>
        </w:object>
      </w:r>
    </w:p>
    <w:p w:rsidR="0065421F" w:rsidRDefault="0065421F" w:rsidP="0065421F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>Salaspils novada pašvaldības iestāde „Salaspils sporta nams”</w:t>
      </w:r>
    </w:p>
    <w:p w:rsidR="0065421F" w:rsidRPr="007F0E01" w:rsidRDefault="0065421F" w:rsidP="0065421F">
      <w:pPr>
        <w:pStyle w:val="Heading1"/>
        <w:pBdr>
          <w:bottom w:val="thinThickSmallGap" w:sz="12" w:space="1" w:color="auto"/>
        </w:pBdr>
        <w:spacing w:before="0" w:line="240" w:lineRule="auto"/>
        <w:jc w:val="center"/>
        <w:rPr>
          <w:rFonts w:ascii="Times New Roman" w:hAnsi="Times New Roman"/>
          <w:b/>
          <w:color w:val="auto"/>
          <w:spacing w:val="30"/>
          <w:sz w:val="20"/>
        </w:rPr>
      </w:pPr>
      <w:r w:rsidRPr="007F0E01">
        <w:rPr>
          <w:rFonts w:ascii="Times New Roman" w:hAnsi="Times New Roman"/>
          <w:color w:val="auto"/>
          <w:sz w:val="20"/>
        </w:rPr>
        <w:t>Reģ.Nr. 90010144332, Smilšu iela 1, Salaspils, Salaspils nov., LV-2121, tālr. (+371) 20733333</w:t>
      </w:r>
      <w:r w:rsidRPr="007F0E01">
        <w:rPr>
          <w:rFonts w:ascii="Times New Roman" w:hAnsi="Times New Roman"/>
          <w:color w:val="auto"/>
          <w:sz w:val="20"/>
        </w:rPr>
        <w:br/>
        <w:t>e-pasts: sporta.nams@salaspils.lv, www.salaspils.lv</w:t>
      </w:r>
    </w:p>
    <w:p w:rsidR="00674D2F" w:rsidRDefault="00674D2F" w:rsidP="0065421F">
      <w:pPr>
        <w:spacing w:after="0" w:line="240" w:lineRule="auto"/>
        <w:rPr>
          <w:b/>
        </w:rPr>
      </w:pPr>
    </w:p>
    <w:p w:rsidR="00BF5C0B" w:rsidRPr="00366571" w:rsidRDefault="00DE6E62" w:rsidP="00012211">
      <w:pPr>
        <w:spacing w:after="0" w:line="240" w:lineRule="auto"/>
        <w:jc w:val="center"/>
        <w:rPr>
          <w:b/>
        </w:rPr>
      </w:pPr>
      <w:r w:rsidRPr="00366571">
        <w:rPr>
          <w:b/>
        </w:rPr>
        <w:t>SALASPILS</w:t>
      </w:r>
      <w:r w:rsidR="00D25489" w:rsidRPr="00366571">
        <w:rPr>
          <w:b/>
        </w:rPr>
        <w:t xml:space="preserve"> SPORTA </w:t>
      </w:r>
      <w:r w:rsidRPr="00366571">
        <w:rPr>
          <w:b/>
        </w:rPr>
        <w:t>NAMA</w:t>
      </w:r>
      <w:r w:rsidR="00B8463F">
        <w:rPr>
          <w:b/>
        </w:rPr>
        <w:t xml:space="preserve"> UN STADIONA</w:t>
      </w:r>
      <w:r w:rsidR="00D25489" w:rsidRPr="00366571">
        <w:rPr>
          <w:b/>
        </w:rPr>
        <w:t xml:space="preserve"> </w:t>
      </w:r>
    </w:p>
    <w:p w:rsidR="00BF5C0B" w:rsidRPr="00366571" w:rsidRDefault="00BF5C0B" w:rsidP="00BF5C0B">
      <w:pPr>
        <w:spacing w:after="0" w:line="240" w:lineRule="auto"/>
        <w:jc w:val="center"/>
        <w:rPr>
          <w:b/>
        </w:rPr>
      </w:pPr>
      <w:r w:rsidRPr="00F005D9">
        <w:rPr>
          <w:b/>
        </w:rPr>
        <w:t>APMEKLĒTĀJU BEZMAKSAS ABONEMENTU</w:t>
      </w:r>
      <w:r w:rsidRPr="00366571">
        <w:rPr>
          <w:b/>
        </w:rPr>
        <w:t xml:space="preserve"> </w:t>
      </w:r>
    </w:p>
    <w:p w:rsidR="009534E3" w:rsidRPr="00366571" w:rsidRDefault="00BF5C0B" w:rsidP="00BF5C0B">
      <w:pPr>
        <w:spacing w:after="0" w:line="240" w:lineRule="auto"/>
        <w:jc w:val="center"/>
        <w:rPr>
          <w:b/>
        </w:rPr>
      </w:pPr>
      <w:r w:rsidRPr="00366571">
        <w:rPr>
          <w:b/>
        </w:rPr>
        <w:t xml:space="preserve">IZMANTOŠANAS </w:t>
      </w:r>
      <w:r w:rsidR="009534E3" w:rsidRPr="00366571">
        <w:rPr>
          <w:b/>
        </w:rPr>
        <w:t xml:space="preserve">NOTEIKUMI </w:t>
      </w:r>
    </w:p>
    <w:p w:rsidR="00393A3B" w:rsidRPr="00366571" w:rsidRDefault="00393A3B" w:rsidP="00012211">
      <w:pPr>
        <w:spacing w:after="0" w:line="240" w:lineRule="auto"/>
        <w:jc w:val="center"/>
        <w:rPr>
          <w:b/>
        </w:rPr>
      </w:pPr>
    </w:p>
    <w:p w:rsidR="005165B8" w:rsidRPr="00366571" w:rsidRDefault="005165B8" w:rsidP="005165B8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</w:pPr>
      <w:r w:rsidRPr="00366571">
        <w:t>Salaspils sporta nama apmeklētājiem ir tiesības saņemt bezmaksas abonementu (turpmāk – Abonements), ja apmeklētāja deklarēta dzīvesvieta ir reģistrēta Salaspilī.</w:t>
      </w:r>
    </w:p>
    <w:p w:rsidR="005165B8" w:rsidRPr="00366571" w:rsidRDefault="005165B8" w:rsidP="005165B8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</w:pPr>
      <w:r w:rsidRPr="00366571">
        <w:t>Abonementu ir tiesīga pieprasīt un saņemt persona, kas sasniegusi 18 gadu vecumu.</w:t>
      </w:r>
    </w:p>
    <w:p w:rsidR="005165B8" w:rsidRPr="00366571" w:rsidRDefault="005165B8" w:rsidP="005165B8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</w:pPr>
      <w:r w:rsidRPr="00366571">
        <w:t xml:space="preserve">Personām, kas ir jaunākas par 18 gadiem, ir tiesības saņemt Abonementu, </w:t>
      </w:r>
      <w:r>
        <w:t xml:space="preserve">ja iesniegumu iesniedz </w:t>
      </w:r>
      <w:r w:rsidRPr="00366571">
        <w:t>likumiska</w:t>
      </w:r>
      <w:r>
        <w:t>is</w:t>
      </w:r>
      <w:r w:rsidRPr="00366571">
        <w:t xml:space="preserve"> pārstāv</w:t>
      </w:r>
      <w:r>
        <w:t>is.</w:t>
      </w:r>
    </w:p>
    <w:p w:rsidR="00B304C9" w:rsidRDefault="00B304C9" w:rsidP="00B304C9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Personām, kas ir saņēmusi Abonementu, ir tiesības, uzrādot Abonementu administratoram vai uzraugam-dežurantam, izmantot Salaspils sporta nama sporta zāli un stadionu bezmaksas izmantošanas laikos saskaņā ar sporta nodarbību un sporta pasākumu grafiku, ar ko var iepazīties Salaspils sporta namā.</w:t>
      </w:r>
    </w:p>
    <w:p w:rsidR="005165B8" w:rsidRPr="00366571" w:rsidRDefault="005165B8" w:rsidP="005165B8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</w:pPr>
      <w:r w:rsidRPr="00366571">
        <w:t>Personām, kas izmanto Salaspils sporta nama sporta zāli un stadionu, ir pienākums:</w:t>
      </w:r>
    </w:p>
    <w:p w:rsidR="005165B8" w:rsidRPr="00366571" w:rsidRDefault="005165B8" w:rsidP="005165B8">
      <w:pPr>
        <w:pStyle w:val="ListParagraph"/>
        <w:numPr>
          <w:ilvl w:val="0"/>
          <w:numId w:val="7"/>
        </w:numPr>
        <w:spacing w:after="0" w:line="240" w:lineRule="auto"/>
        <w:ind w:left="1418"/>
        <w:jc w:val="both"/>
      </w:pPr>
      <w:r w:rsidRPr="00366571">
        <w:t>ievērot Salaspils sporta nama un stadiona drošības un kārtības noteikumus, kā arī normatīvo aktu prasības;</w:t>
      </w:r>
    </w:p>
    <w:p w:rsidR="005165B8" w:rsidRPr="00366571" w:rsidRDefault="005165B8" w:rsidP="005165B8">
      <w:pPr>
        <w:pStyle w:val="ListParagraph"/>
        <w:numPr>
          <w:ilvl w:val="0"/>
          <w:numId w:val="7"/>
        </w:numPr>
        <w:spacing w:after="0" w:line="240" w:lineRule="auto"/>
        <w:ind w:left="1418"/>
        <w:jc w:val="both"/>
      </w:pPr>
      <w:r w:rsidRPr="00366571">
        <w:t>rūpēties par savu drošību un veselību;</w:t>
      </w:r>
    </w:p>
    <w:p w:rsidR="005165B8" w:rsidRPr="00366571" w:rsidRDefault="005165B8" w:rsidP="005165B8">
      <w:pPr>
        <w:pStyle w:val="ListParagraph"/>
        <w:numPr>
          <w:ilvl w:val="0"/>
          <w:numId w:val="7"/>
        </w:numPr>
        <w:spacing w:after="0" w:line="240" w:lineRule="auto"/>
        <w:ind w:left="1418"/>
        <w:jc w:val="both"/>
      </w:pPr>
      <w:r w:rsidRPr="00366571">
        <w:t>rūpīgi izturēties pret Salaspils sporta nama un stadiona inventāru un jebkādu citu mantu;</w:t>
      </w:r>
    </w:p>
    <w:p w:rsidR="005165B8" w:rsidRPr="00366571" w:rsidRDefault="005165B8" w:rsidP="005165B8">
      <w:pPr>
        <w:pStyle w:val="ListParagraph"/>
        <w:numPr>
          <w:ilvl w:val="0"/>
          <w:numId w:val="7"/>
        </w:numPr>
        <w:spacing w:after="0" w:line="240" w:lineRule="auto"/>
        <w:ind w:left="1418"/>
        <w:jc w:val="both"/>
      </w:pPr>
      <w:r w:rsidRPr="00366571">
        <w:t>atlīdzināt jebkādus zaudējumus, kas tieši vai netieši nodarīti Abonementa izmantošanas laikā;</w:t>
      </w:r>
    </w:p>
    <w:p w:rsidR="005165B8" w:rsidRPr="00366571" w:rsidRDefault="005165B8" w:rsidP="005165B8">
      <w:pPr>
        <w:pStyle w:val="ListParagraph"/>
        <w:numPr>
          <w:ilvl w:val="0"/>
          <w:numId w:val="7"/>
        </w:numPr>
        <w:spacing w:after="0" w:line="240" w:lineRule="auto"/>
        <w:ind w:left="1418"/>
        <w:jc w:val="both"/>
      </w:pPr>
      <w:r w:rsidRPr="00366571">
        <w:t>nekavējoties ziņot Salaspils sporta nama administratoram vai stadiona uzraugam-dežurantam par jebkādām traumām vai bīstamām situācijām, kas rodas abonementa izmantošanas laikā.</w:t>
      </w:r>
    </w:p>
    <w:p w:rsidR="005165B8" w:rsidRDefault="005165B8" w:rsidP="005165B8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</w:pPr>
      <w:r w:rsidRPr="00366571">
        <w:t>Personām, kas ir jaunākas par 18 gadiem</w:t>
      </w:r>
      <w:r>
        <w:t xml:space="preserve">, ir tiesības izmantot Salaspils sporta namu un stadionu </w:t>
      </w:r>
      <w:r w:rsidR="00304B33">
        <w:t>likumiskā pārstāvja</w:t>
      </w:r>
      <w:r>
        <w:t xml:space="preserve"> klātbūtnē, kas uzņemas atbildību par p</w:t>
      </w:r>
      <w:r w:rsidRPr="00366571">
        <w:t>erson</w:t>
      </w:r>
      <w:r>
        <w:t>u, kas ir jaunāka</w:t>
      </w:r>
      <w:r w:rsidRPr="00366571">
        <w:t xml:space="preserve"> par 18 gadiem</w:t>
      </w:r>
      <w:r>
        <w:t xml:space="preserve">, </w:t>
      </w:r>
      <w:r w:rsidRPr="00366571">
        <w:t>veselības stāvokli un drošību</w:t>
      </w:r>
      <w:r w:rsidR="003E5019">
        <w:t>.</w:t>
      </w:r>
    </w:p>
    <w:p w:rsidR="00304B33" w:rsidRDefault="00304B33" w:rsidP="00304B33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</w:pPr>
      <w:r w:rsidRPr="00366571">
        <w:t>Personām, kas ir jaunākas par 18 gadiem</w:t>
      </w:r>
      <w:r>
        <w:t xml:space="preserve">, ir tiesības izmantot Salaspils sporta namu un stadionu bez likumiskā pārstāvja </w:t>
      </w:r>
      <w:r w:rsidR="00C55BDC">
        <w:t xml:space="preserve">vai citas pieaugušas personas </w:t>
      </w:r>
      <w:r>
        <w:t>klātbūtnes, ja likumiskais pārstāvis rakstveida piekritis tam, ka p</w:t>
      </w:r>
      <w:r w:rsidRPr="00366571">
        <w:t>erson</w:t>
      </w:r>
      <w:r>
        <w:t>a</w:t>
      </w:r>
      <w:r w:rsidRPr="00366571">
        <w:t>, kas ir jaunāk</w:t>
      </w:r>
      <w:r>
        <w:t>a</w:t>
      </w:r>
      <w:r w:rsidRPr="00366571">
        <w:t xml:space="preserve"> par 18 gadiem</w:t>
      </w:r>
      <w:r>
        <w:t xml:space="preserve">, var patstāvīgi </w:t>
      </w:r>
      <w:r w:rsidR="00421457">
        <w:t xml:space="preserve">(bez likumiskā pārstāvja </w:t>
      </w:r>
      <w:r w:rsidR="00C55BDC">
        <w:t xml:space="preserve">vai citas pieaugušas personas </w:t>
      </w:r>
      <w:r w:rsidR="00421457">
        <w:t xml:space="preserve">klātbūtnes) </w:t>
      </w:r>
      <w:r>
        <w:t xml:space="preserve">izmantot Salaspils sporta namu un stadionu. </w:t>
      </w:r>
      <w:r w:rsidR="0091304C">
        <w:t>Šie</w:t>
      </w:r>
      <w:r>
        <w:t xml:space="preserve"> nosacījum</w:t>
      </w:r>
      <w:r w:rsidR="0091304C">
        <w:t>i</w:t>
      </w:r>
      <w:r>
        <w:t xml:space="preserve"> neatbrīvo likumisko pārstāvi no </w:t>
      </w:r>
      <w:r w:rsidRPr="00366571">
        <w:t>atbildīb</w:t>
      </w:r>
      <w:r>
        <w:t>as</w:t>
      </w:r>
      <w:r w:rsidR="0091304C">
        <w:t xml:space="preserve"> par p</w:t>
      </w:r>
      <w:r w:rsidR="0091304C" w:rsidRPr="00366571">
        <w:t>erson</w:t>
      </w:r>
      <w:r w:rsidR="0091304C">
        <w:t>as</w:t>
      </w:r>
      <w:r w:rsidR="0091304C" w:rsidRPr="00366571">
        <w:t>, kas ir jaunāk</w:t>
      </w:r>
      <w:r w:rsidR="0091304C">
        <w:t>a</w:t>
      </w:r>
      <w:r w:rsidR="0091304C" w:rsidRPr="00366571">
        <w:t xml:space="preserve"> par 18 gadiem</w:t>
      </w:r>
      <w:r w:rsidR="0091304C">
        <w:t>,</w:t>
      </w:r>
      <w:r w:rsidR="0091304C" w:rsidRPr="00366571">
        <w:t xml:space="preserve"> </w:t>
      </w:r>
      <w:r w:rsidRPr="00366571">
        <w:t>veselības stāvokli un drošību Abonementa izmantošanas laikā.</w:t>
      </w:r>
      <w:r w:rsidR="0091304C">
        <w:t xml:space="preserve"> </w:t>
      </w:r>
    </w:p>
    <w:p w:rsidR="005165B8" w:rsidRPr="00366571" w:rsidRDefault="005165B8" w:rsidP="005165B8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</w:pPr>
      <w:r w:rsidRPr="00366571">
        <w:t>Likumiskais pārstāvis, kas iesniedza iesniegumu Abonementa saņemšanai personai, kas ir jaunāka par 18 gadiem, uzņemas atbildību par šīs personas veselības stāvokli un drošību Abonementa izmantošanas laikā.</w:t>
      </w:r>
    </w:p>
    <w:p w:rsidR="005165B8" w:rsidRPr="00366571" w:rsidRDefault="005165B8" w:rsidP="005165B8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</w:pPr>
      <w:r w:rsidRPr="00366571">
        <w:t xml:space="preserve">Salaspils sporta nama administrācijai ir tiesības nekavējoties anulēt izsniegto Abonementu, ja apmeklētājs neievēro Abonementa izmantošanas noteikumus, pārkāpj Salaspils sporta nama </w:t>
      </w:r>
      <w:r>
        <w:t>vai</w:t>
      </w:r>
      <w:r w:rsidRPr="00366571">
        <w:t xml:space="preserve"> stadiona drošības un kārtības noteikumus vai normatīvo aktu prasības.</w:t>
      </w:r>
    </w:p>
    <w:p w:rsidR="00212EA9" w:rsidRDefault="005165B8" w:rsidP="00304B33">
      <w:pPr>
        <w:pStyle w:val="ListParagraph"/>
        <w:numPr>
          <w:ilvl w:val="0"/>
          <w:numId w:val="5"/>
        </w:numPr>
        <w:spacing w:after="0" w:line="240" w:lineRule="auto"/>
        <w:ind w:left="1077" w:hanging="357"/>
        <w:jc w:val="both"/>
      </w:pPr>
      <w:r w:rsidRPr="00366571">
        <w:t>Saņemot Abonementu, apmeklētājs apliecina, ka ir iepazinies ar Abonementu izmantošanas noteikumiem, Salaspils sporta nama un stadiona drošības un kārtības noteikumiem un apņemas tos ievērot.</w:t>
      </w:r>
    </w:p>
    <w:p w:rsidR="0091304C" w:rsidRDefault="0091304C" w:rsidP="0091304C">
      <w:pPr>
        <w:pStyle w:val="ListParagraph"/>
        <w:spacing w:after="0" w:line="240" w:lineRule="auto"/>
        <w:ind w:left="1077"/>
        <w:jc w:val="both"/>
      </w:pPr>
    </w:p>
    <w:p w:rsidR="00212EA9" w:rsidRDefault="00212EA9" w:rsidP="00212EA9">
      <w:pPr>
        <w:spacing w:after="0" w:line="240" w:lineRule="auto"/>
        <w:jc w:val="both"/>
      </w:pPr>
      <w:r>
        <w:t>Ar savu parakstu apliecinu, ka iepazinos un apņemos ievērot šos noteikumus.</w:t>
      </w:r>
    </w:p>
    <w:p w:rsidR="00212EA9" w:rsidRDefault="00212EA9" w:rsidP="00212EA9">
      <w:pPr>
        <w:spacing w:after="0" w:line="240" w:lineRule="auto"/>
        <w:jc w:val="center"/>
      </w:pPr>
    </w:p>
    <w:p w:rsidR="00212EA9" w:rsidRDefault="00B8463F" w:rsidP="00212EA9">
      <w:pPr>
        <w:spacing w:after="0" w:line="240" w:lineRule="auto"/>
        <w:jc w:val="center"/>
      </w:pPr>
      <w:r>
        <w:t>________</w:t>
      </w:r>
      <w:r w:rsidR="00212EA9">
        <w:t>_________________/___________________________/_____________________________</w:t>
      </w:r>
    </w:p>
    <w:tbl>
      <w:tblPr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547"/>
        <w:gridCol w:w="3871"/>
        <w:gridCol w:w="3210"/>
      </w:tblGrid>
      <w:tr w:rsidR="00212EA9" w:rsidTr="001E072F">
        <w:tc>
          <w:tcPr>
            <w:tcW w:w="2547" w:type="dxa"/>
            <w:shd w:val="clear" w:color="auto" w:fill="auto"/>
          </w:tcPr>
          <w:p w:rsidR="00212EA9" w:rsidRPr="002314DD" w:rsidRDefault="00212EA9" w:rsidP="00212EA9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314DD">
              <w:rPr>
                <w:rFonts w:eastAsia="Calibri"/>
                <w:sz w:val="22"/>
                <w:szCs w:val="22"/>
              </w:rPr>
              <w:t>datums</w:t>
            </w:r>
          </w:p>
        </w:tc>
        <w:tc>
          <w:tcPr>
            <w:tcW w:w="3871" w:type="dxa"/>
            <w:shd w:val="clear" w:color="auto" w:fill="auto"/>
          </w:tcPr>
          <w:p w:rsidR="00212EA9" w:rsidRPr="002314DD" w:rsidRDefault="00212EA9" w:rsidP="00212EA9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314DD">
              <w:rPr>
                <w:rFonts w:eastAsia="Calibri"/>
                <w:sz w:val="22"/>
                <w:szCs w:val="22"/>
              </w:rPr>
              <w:t>paraksts</w:t>
            </w:r>
          </w:p>
        </w:tc>
        <w:tc>
          <w:tcPr>
            <w:tcW w:w="3210" w:type="dxa"/>
            <w:shd w:val="clear" w:color="auto" w:fill="auto"/>
          </w:tcPr>
          <w:p w:rsidR="00212EA9" w:rsidRPr="002314DD" w:rsidRDefault="00212EA9" w:rsidP="00212EA9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314DD">
              <w:rPr>
                <w:rFonts w:eastAsia="Calibri"/>
                <w:sz w:val="22"/>
                <w:szCs w:val="22"/>
              </w:rPr>
              <w:t>atšifrējums</w:t>
            </w:r>
          </w:p>
        </w:tc>
      </w:tr>
    </w:tbl>
    <w:p w:rsidR="00881D80" w:rsidRPr="00366571" w:rsidRDefault="00881D80" w:rsidP="00366571">
      <w:pPr>
        <w:pStyle w:val="ListParagraph"/>
        <w:spacing w:after="0" w:line="312" w:lineRule="auto"/>
        <w:ind w:left="1080"/>
        <w:jc w:val="both"/>
      </w:pPr>
    </w:p>
    <w:sectPr w:rsidR="00881D80" w:rsidRPr="00366571" w:rsidSect="00FA706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C67" w:rsidRDefault="00BE1C67" w:rsidP="00DE6E62">
      <w:pPr>
        <w:spacing w:after="0" w:line="240" w:lineRule="auto"/>
      </w:pPr>
      <w:r>
        <w:separator/>
      </w:r>
    </w:p>
  </w:endnote>
  <w:endnote w:type="continuationSeparator" w:id="0">
    <w:p w:rsidR="00BE1C67" w:rsidRDefault="00BE1C67" w:rsidP="00DE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C67" w:rsidRDefault="00BE1C67" w:rsidP="00DE6E62">
      <w:pPr>
        <w:spacing w:after="0" w:line="240" w:lineRule="auto"/>
      </w:pPr>
      <w:r>
        <w:separator/>
      </w:r>
    </w:p>
  </w:footnote>
  <w:footnote w:type="continuationSeparator" w:id="0">
    <w:p w:rsidR="00BE1C67" w:rsidRDefault="00BE1C67" w:rsidP="00DE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F7486"/>
    <w:multiLevelType w:val="hybridMultilevel"/>
    <w:tmpl w:val="9AE007A2"/>
    <w:lvl w:ilvl="0" w:tplc="3C0601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357A27"/>
    <w:multiLevelType w:val="hybridMultilevel"/>
    <w:tmpl w:val="CC9E6822"/>
    <w:lvl w:ilvl="0" w:tplc="3EE65F9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42D5"/>
    <w:multiLevelType w:val="hybridMultilevel"/>
    <w:tmpl w:val="4BC417C0"/>
    <w:lvl w:ilvl="0" w:tplc="042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3BC35863"/>
    <w:multiLevelType w:val="hybridMultilevel"/>
    <w:tmpl w:val="C4069A6E"/>
    <w:lvl w:ilvl="0" w:tplc="1B2A813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411BB3"/>
    <w:multiLevelType w:val="hybridMultilevel"/>
    <w:tmpl w:val="7E32A5BA"/>
    <w:lvl w:ilvl="0" w:tplc="80E08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A3E65"/>
    <w:multiLevelType w:val="hybridMultilevel"/>
    <w:tmpl w:val="EFD8E7EE"/>
    <w:lvl w:ilvl="0" w:tplc="0426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6CD02F31"/>
    <w:multiLevelType w:val="hybridMultilevel"/>
    <w:tmpl w:val="EB326A6E"/>
    <w:lvl w:ilvl="0" w:tplc="42D8B240">
      <w:start w:val="5"/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89"/>
    <w:rsid w:val="00012211"/>
    <w:rsid w:val="00045EFD"/>
    <w:rsid w:val="000C2CA2"/>
    <w:rsid w:val="000D1F04"/>
    <w:rsid w:val="000D7522"/>
    <w:rsid w:val="001B6D8E"/>
    <w:rsid w:val="001D461B"/>
    <w:rsid w:val="001E2801"/>
    <w:rsid w:val="00212EA9"/>
    <w:rsid w:val="0022735D"/>
    <w:rsid w:val="00236D94"/>
    <w:rsid w:val="0024478A"/>
    <w:rsid w:val="00253960"/>
    <w:rsid w:val="00276EEA"/>
    <w:rsid w:val="0028114C"/>
    <w:rsid w:val="002F489F"/>
    <w:rsid w:val="00304B33"/>
    <w:rsid w:val="00366571"/>
    <w:rsid w:val="00393993"/>
    <w:rsid w:val="00393A3B"/>
    <w:rsid w:val="003B240F"/>
    <w:rsid w:val="003B465A"/>
    <w:rsid w:val="003C680F"/>
    <w:rsid w:val="003E5019"/>
    <w:rsid w:val="003F5F7F"/>
    <w:rsid w:val="00415626"/>
    <w:rsid w:val="00421457"/>
    <w:rsid w:val="004535D3"/>
    <w:rsid w:val="004547BD"/>
    <w:rsid w:val="004830A0"/>
    <w:rsid w:val="004A4205"/>
    <w:rsid w:val="004B14DE"/>
    <w:rsid w:val="004E6D4D"/>
    <w:rsid w:val="00501003"/>
    <w:rsid w:val="005165B8"/>
    <w:rsid w:val="005E7882"/>
    <w:rsid w:val="00601094"/>
    <w:rsid w:val="0065421F"/>
    <w:rsid w:val="00674D2F"/>
    <w:rsid w:val="00697E94"/>
    <w:rsid w:val="006A54D8"/>
    <w:rsid w:val="00731D3F"/>
    <w:rsid w:val="00756699"/>
    <w:rsid w:val="00756F97"/>
    <w:rsid w:val="0076257F"/>
    <w:rsid w:val="00764623"/>
    <w:rsid w:val="007934B0"/>
    <w:rsid w:val="007A22C8"/>
    <w:rsid w:val="007C60AD"/>
    <w:rsid w:val="007C7182"/>
    <w:rsid w:val="007F2BC6"/>
    <w:rsid w:val="008275E7"/>
    <w:rsid w:val="0085675B"/>
    <w:rsid w:val="00881D80"/>
    <w:rsid w:val="008B02AB"/>
    <w:rsid w:val="008B65FF"/>
    <w:rsid w:val="0091304C"/>
    <w:rsid w:val="00913F51"/>
    <w:rsid w:val="009534E3"/>
    <w:rsid w:val="00963AA3"/>
    <w:rsid w:val="009E1F48"/>
    <w:rsid w:val="00A17E1D"/>
    <w:rsid w:val="00A320E7"/>
    <w:rsid w:val="00A4723C"/>
    <w:rsid w:val="00AE2ADF"/>
    <w:rsid w:val="00AF46EA"/>
    <w:rsid w:val="00B304C9"/>
    <w:rsid w:val="00B8463F"/>
    <w:rsid w:val="00B93790"/>
    <w:rsid w:val="00BB4B69"/>
    <w:rsid w:val="00BC452C"/>
    <w:rsid w:val="00BE1C67"/>
    <w:rsid w:val="00BF5C0B"/>
    <w:rsid w:val="00C55BDC"/>
    <w:rsid w:val="00C931F8"/>
    <w:rsid w:val="00CD192A"/>
    <w:rsid w:val="00D25489"/>
    <w:rsid w:val="00D5596B"/>
    <w:rsid w:val="00D81048"/>
    <w:rsid w:val="00D90FC3"/>
    <w:rsid w:val="00DC579F"/>
    <w:rsid w:val="00DE6E62"/>
    <w:rsid w:val="00DF4671"/>
    <w:rsid w:val="00E160F9"/>
    <w:rsid w:val="00E24AE9"/>
    <w:rsid w:val="00E30F8A"/>
    <w:rsid w:val="00E443AC"/>
    <w:rsid w:val="00ED2457"/>
    <w:rsid w:val="00F005D9"/>
    <w:rsid w:val="00F716E5"/>
    <w:rsid w:val="00FA7067"/>
    <w:rsid w:val="00F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8F9F65-4FDB-4203-9067-522F10C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DE6E62"/>
    <w:pPr>
      <w:keepNext/>
      <w:spacing w:after="0" w:line="240" w:lineRule="auto"/>
      <w:jc w:val="right"/>
      <w:outlineLvl w:val="4"/>
    </w:pPr>
    <w:rPr>
      <w:rFonts w:eastAsia="Times New Roman"/>
      <w:szCs w:val="20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DE6E62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E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62"/>
  </w:style>
  <w:style w:type="paragraph" w:styleId="Footer">
    <w:name w:val="footer"/>
    <w:basedOn w:val="Normal"/>
    <w:link w:val="FooterChar"/>
    <w:uiPriority w:val="99"/>
    <w:unhideWhenUsed/>
    <w:rsid w:val="00DE6E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62"/>
  </w:style>
  <w:style w:type="character" w:customStyle="1" w:styleId="Heading5Char">
    <w:name w:val="Heading 5 Char"/>
    <w:basedOn w:val="DefaultParagraphFont"/>
    <w:link w:val="Heading5"/>
    <w:rsid w:val="00DE6E62"/>
    <w:rPr>
      <w:rFonts w:eastAsia="Times New Roman"/>
      <w:szCs w:val="20"/>
      <w:lang w:eastAsia="lv-LV"/>
    </w:rPr>
  </w:style>
  <w:style w:type="character" w:customStyle="1" w:styleId="Heading6Char">
    <w:name w:val="Heading 6 Char"/>
    <w:basedOn w:val="DefaultParagraphFont"/>
    <w:link w:val="Heading6"/>
    <w:rsid w:val="00DE6E62"/>
    <w:rPr>
      <w:rFonts w:eastAsia="Times New Roman"/>
      <w:b/>
      <w:bCs/>
      <w:sz w:val="22"/>
      <w:szCs w:val="2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674D2F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542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2949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adm</cp:lastModifiedBy>
  <cp:revision>2</cp:revision>
  <cp:lastPrinted>2018-05-25T06:31:00Z</cp:lastPrinted>
  <dcterms:created xsi:type="dcterms:W3CDTF">2018-06-12T13:07:00Z</dcterms:created>
  <dcterms:modified xsi:type="dcterms:W3CDTF">2018-06-12T13:07:00Z</dcterms:modified>
</cp:coreProperties>
</file>